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F221" w14:textId="3164515E" w:rsidR="00A14E48" w:rsidRDefault="00A14E48">
      <w:pPr>
        <w:widowControl/>
        <w:jc w:val="left"/>
        <w:rPr>
          <w:b/>
          <w:bCs/>
          <w:sz w:val="120"/>
          <w:szCs w:val="120"/>
        </w:rPr>
      </w:pPr>
      <w:r>
        <w:rPr>
          <w:b/>
          <w:bCs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25917" wp14:editId="5EE55761">
                <wp:simplePos x="0" y="0"/>
                <wp:positionH relativeFrom="column">
                  <wp:posOffset>-6252210</wp:posOffset>
                </wp:positionH>
                <wp:positionV relativeFrom="paragraph">
                  <wp:posOffset>355600</wp:posOffset>
                </wp:positionV>
                <wp:extent cx="6225540" cy="9194800"/>
                <wp:effectExtent l="0" t="0" r="22860" b="25400"/>
                <wp:wrapNone/>
                <wp:docPr id="672294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540" cy="919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D18D8" w14:textId="6E792709" w:rsidR="00A14E48" w:rsidRDefault="00A14E4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石川大会　全体会・分科会用</w:t>
                            </w:r>
                          </w:p>
                          <w:p w14:paraId="541D79AD" w14:textId="72CFD31B" w:rsidR="00A14E48" w:rsidRDefault="00A14E4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張り紙　ひながた一式</w:t>
                            </w:r>
                          </w:p>
                          <w:p w14:paraId="762BAC2A" w14:textId="77777777" w:rsidR="00A14E48" w:rsidRDefault="00A14E48">
                            <w:pPr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 w14:paraId="28AE29DC" w14:textId="0E2F7E47" w:rsidR="00A14E48" w:rsidRPr="0012482A" w:rsidRDefault="00A14E48" w:rsidP="0012482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44"/>
                                <w:szCs w:val="44"/>
                              </w:rPr>
                            </w:pPr>
                            <w:r w:rsidRPr="0012482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分科会助言者名垂れ札</w:t>
                            </w:r>
                          </w:p>
                          <w:p w14:paraId="52EB7ECF" w14:textId="3AFE4265" w:rsidR="00A14E48" w:rsidRDefault="00A14E48" w:rsidP="0012482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44"/>
                                <w:szCs w:val="44"/>
                              </w:rPr>
                            </w:pPr>
                            <w:r w:rsidRPr="0012482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分科会関係者名</w:t>
                            </w:r>
                            <w:r w:rsidRPr="0012482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垂れ札</w:t>
                            </w:r>
                          </w:p>
                          <w:p w14:paraId="456EBC96" w14:textId="08F0597C" w:rsidR="0012482A" w:rsidRDefault="0012482A" w:rsidP="0012482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44"/>
                                <w:szCs w:val="44"/>
                              </w:rPr>
                            </w:pPr>
                            <w:r w:rsidRPr="0012482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話題提供者</w:t>
                            </w:r>
                          </w:p>
                          <w:p w14:paraId="61490DDA" w14:textId="64E1FD42" w:rsidR="0012482A" w:rsidRDefault="0012482A" w:rsidP="0012482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44"/>
                                <w:szCs w:val="44"/>
                              </w:rPr>
                            </w:pPr>
                            <w:r w:rsidRPr="0012482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司会</w:t>
                            </w:r>
                          </w:p>
                          <w:p w14:paraId="76A1BA78" w14:textId="1E7F3362" w:rsidR="0012482A" w:rsidRDefault="0012482A" w:rsidP="0012482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44"/>
                                <w:szCs w:val="44"/>
                              </w:rPr>
                            </w:pPr>
                            <w:r w:rsidRPr="0012482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ディレクター</w:t>
                            </w:r>
                          </w:p>
                          <w:p w14:paraId="61EA32C2" w14:textId="0838B413" w:rsidR="0012482A" w:rsidRDefault="0012482A" w:rsidP="0012482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44"/>
                                <w:szCs w:val="44"/>
                              </w:rPr>
                            </w:pPr>
                            <w:r w:rsidRPr="0012482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助言者</w:t>
                            </w:r>
                          </w:p>
                          <w:p w14:paraId="7B4AA6B9" w14:textId="03748860" w:rsidR="0012482A" w:rsidRDefault="0012482A" w:rsidP="0012482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44"/>
                                <w:szCs w:val="44"/>
                              </w:rPr>
                            </w:pPr>
                            <w:r w:rsidRPr="0012482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運営委員</w:t>
                            </w:r>
                          </w:p>
                          <w:p w14:paraId="67F0B1CD" w14:textId="7FC3E68C" w:rsidR="00A14E48" w:rsidRDefault="00A14E48" w:rsidP="0012482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44"/>
                                <w:szCs w:val="44"/>
                              </w:rPr>
                            </w:pPr>
                            <w:r w:rsidRPr="0012482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弁当引き換え場所</w:t>
                            </w:r>
                          </w:p>
                          <w:p w14:paraId="0AD738B4" w14:textId="14AE0581" w:rsidR="00A14E48" w:rsidRDefault="00A14E48" w:rsidP="0012482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44"/>
                                <w:szCs w:val="44"/>
                              </w:rPr>
                            </w:pPr>
                            <w:r w:rsidRPr="0012482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弁当空箱回収場所</w:t>
                            </w:r>
                          </w:p>
                          <w:p w14:paraId="2A33D9C7" w14:textId="2AEF1DC6" w:rsidR="00A14E48" w:rsidRDefault="00A14E48" w:rsidP="0012482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44"/>
                                <w:szCs w:val="44"/>
                              </w:rPr>
                            </w:pPr>
                            <w:r w:rsidRPr="0012482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女子トイレ専有利用案内（男子トイレを使う場合）</w:t>
                            </w:r>
                          </w:p>
                          <w:p w14:paraId="27009597" w14:textId="7D6F1D52" w:rsidR="00A14E48" w:rsidRDefault="00A14E48" w:rsidP="0012482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44"/>
                                <w:szCs w:val="44"/>
                              </w:rPr>
                            </w:pPr>
                            <w:r w:rsidRPr="0012482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全体会用　協賛企業様御席（座席確保用）</w:t>
                            </w:r>
                          </w:p>
                          <w:p w14:paraId="0828E1D7" w14:textId="611BC26C" w:rsidR="00A14E48" w:rsidRDefault="00A14E48" w:rsidP="0012482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44"/>
                                <w:szCs w:val="44"/>
                              </w:rPr>
                            </w:pPr>
                            <w:r w:rsidRPr="0012482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全体会用　</w:t>
                            </w:r>
                            <w:r w:rsidRPr="0012482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助言者</w:t>
                            </w:r>
                            <w:r w:rsidRPr="0012482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様御席（座席確保用）</w:t>
                            </w:r>
                          </w:p>
                          <w:p w14:paraId="5C9CE37C" w14:textId="199775D0" w:rsidR="00A14E48" w:rsidRDefault="00A14E48" w:rsidP="0012482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44"/>
                                <w:szCs w:val="44"/>
                              </w:rPr>
                            </w:pPr>
                            <w:r w:rsidRPr="0012482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会場入口　右パターン</w:t>
                            </w:r>
                          </w:p>
                          <w:p w14:paraId="3086DB44" w14:textId="1D014AE3" w:rsidR="00A14E48" w:rsidRDefault="00A14E48" w:rsidP="0012482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44"/>
                                <w:szCs w:val="44"/>
                              </w:rPr>
                            </w:pPr>
                            <w:r w:rsidRPr="0012482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会場入口　左パターン</w:t>
                            </w:r>
                          </w:p>
                          <w:p w14:paraId="3114335F" w14:textId="591D3F44" w:rsidR="0012482A" w:rsidRPr="0012482A" w:rsidRDefault="004401CC" w:rsidP="0012482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Q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コードを準備ください</w:t>
                            </w:r>
                          </w:p>
                          <w:p w14:paraId="59E18542" w14:textId="77777777" w:rsidR="00A14E48" w:rsidRPr="0012482A" w:rsidRDefault="00A14E48" w:rsidP="0012482A">
                            <w:pPr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 w14:paraId="3E35C6A4" w14:textId="77777777" w:rsidR="00A14E48" w:rsidRPr="00A14E48" w:rsidRDefault="00A14E48" w:rsidP="00A14E48">
                            <w:pPr>
                              <w:pStyle w:val="a9"/>
                              <w:ind w:leftChars="0" w:left="888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25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92.3pt;margin-top:28pt;width:490.2pt;height:7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" fillcolor="white [3201]" strokeweight=".5pt">
                <v:textbox>
                  <w:txbxContent>
                    <w:p w14:paraId="453D18D8" w14:textId="6E792709" w:rsidR="00A14E48" w:rsidRDefault="00A14E48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石川大会　全体会・分科会用</w:t>
                      </w:r>
                    </w:p>
                    <w:p w14:paraId="541D79AD" w14:textId="72CFD31B" w:rsidR="00A14E48" w:rsidRDefault="00A14E48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張り紙　ひながた一式</w:t>
                      </w:r>
                    </w:p>
                    <w:p w14:paraId="762BAC2A" w14:textId="77777777" w:rsidR="00A14E48" w:rsidRDefault="00A14E48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 w14:paraId="28AE29DC" w14:textId="0E2F7E47" w:rsidR="00A14E48" w:rsidRPr="0012482A" w:rsidRDefault="00A14E48" w:rsidP="0012482A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44"/>
                          <w:szCs w:val="44"/>
                        </w:rPr>
                      </w:pPr>
                      <w:r w:rsidRPr="0012482A">
                        <w:rPr>
                          <w:rFonts w:hint="eastAsia"/>
                          <w:sz w:val="44"/>
                          <w:szCs w:val="44"/>
                        </w:rPr>
                        <w:t>分科会助言者名垂れ札</w:t>
                      </w:r>
                    </w:p>
                    <w:p w14:paraId="52EB7ECF" w14:textId="3AFE4265" w:rsidR="00A14E48" w:rsidRDefault="00A14E48" w:rsidP="0012482A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44"/>
                          <w:szCs w:val="44"/>
                        </w:rPr>
                      </w:pPr>
                      <w:r w:rsidRPr="0012482A">
                        <w:rPr>
                          <w:rFonts w:hint="eastAsia"/>
                          <w:sz w:val="44"/>
                          <w:szCs w:val="44"/>
                        </w:rPr>
                        <w:t>分科会関係者名</w:t>
                      </w:r>
                      <w:r w:rsidRPr="0012482A">
                        <w:rPr>
                          <w:rFonts w:hint="eastAsia"/>
                          <w:sz w:val="44"/>
                          <w:szCs w:val="44"/>
                        </w:rPr>
                        <w:t>垂れ札</w:t>
                      </w:r>
                    </w:p>
                    <w:p w14:paraId="456EBC96" w14:textId="08F0597C" w:rsidR="0012482A" w:rsidRDefault="0012482A" w:rsidP="0012482A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44"/>
                          <w:szCs w:val="44"/>
                        </w:rPr>
                      </w:pPr>
                      <w:r w:rsidRPr="0012482A">
                        <w:rPr>
                          <w:rFonts w:hint="eastAsia"/>
                          <w:sz w:val="44"/>
                          <w:szCs w:val="44"/>
                        </w:rPr>
                        <w:t>話題提供者</w:t>
                      </w:r>
                    </w:p>
                    <w:p w14:paraId="61490DDA" w14:textId="64E1FD42" w:rsidR="0012482A" w:rsidRDefault="0012482A" w:rsidP="0012482A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44"/>
                          <w:szCs w:val="44"/>
                        </w:rPr>
                      </w:pPr>
                      <w:r w:rsidRPr="0012482A">
                        <w:rPr>
                          <w:rFonts w:hint="eastAsia"/>
                          <w:sz w:val="44"/>
                          <w:szCs w:val="44"/>
                        </w:rPr>
                        <w:t>司会</w:t>
                      </w:r>
                    </w:p>
                    <w:p w14:paraId="76A1BA78" w14:textId="1E7F3362" w:rsidR="0012482A" w:rsidRDefault="0012482A" w:rsidP="0012482A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44"/>
                          <w:szCs w:val="44"/>
                        </w:rPr>
                      </w:pPr>
                      <w:r w:rsidRPr="0012482A">
                        <w:rPr>
                          <w:rFonts w:hint="eastAsia"/>
                          <w:sz w:val="44"/>
                          <w:szCs w:val="44"/>
                        </w:rPr>
                        <w:t>ディレクター</w:t>
                      </w:r>
                    </w:p>
                    <w:p w14:paraId="61EA32C2" w14:textId="0838B413" w:rsidR="0012482A" w:rsidRDefault="0012482A" w:rsidP="0012482A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44"/>
                          <w:szCs w:val="44"/>
                        </w:rPr>
                      </w:pPr>
                      <w:r w:rsidRPr="0012482A">
                        <w:rPr>
                          <w:rFonts w:hint="eastAsia"/>
                          <w:sz w:val="44"/>
                          <w:szCs w:val="44"/>
                        </w:rPr>
                        <w:t>助言者</w:t>
                      </w:r>
                    </w:p>
                    <w:p w14:paraId="7B4AA6B9" w14:textId="03748860" w:rsidR="0012482A" w:rsidRDefault="0012482A" w:rsidP="0012482A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44"/>
                          <w:szCs w:val="44"/>
                        </w:rPr>
                      </w:pPr>
                      <w:r w:rsidRPr="0012482A">
                        <w:rPr>
                          <w:rFonts w:hint="eastAsia"/>
                          <w:sz w:val="44"/>
                          <w:szCs w:val="44"/>
                        </w:rPr>
                        <w:t>運営委員</w:t>
                      </w:r>
                    </w:p>
                    <w:p w14:paraId="67F0B1CD" w14:textId="7FC3E68C" w:rsidR="00A14E48" w:rsidRDefault="00A14E48" w:rsidP="0012482A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44"/>
                          <w:szCs w:val="44"/>
                        </w:rPr>
                      </w:pPr>
                      <w:r w:rsidRPr="0012482A">
                        <w:rPr>
                          <w:rFonts w:hint="eastAsia"/>
                          <w:sz w:val="44"/>
                          <w:szCs w:val="44"/>
                        </w:rPr>
                        <w:t>弁当引き換え場所</w:t>
                      </w:r>
                    </w:p>
                    <w:p w14:paraId="0AD738B4" w14:textId="14AE0581" w:rsidR="00A14E48" w:rsidRDefault="00A14E48" w:rsidP="0012482A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44"/>
                          <w:szCs w:val="44"/>
                        </w:rPr>
                      </w:pPr>
                      <w:r w:rsidRPr="0012482A">
                        <w:rPr>
                          <w:rFonts w:hint="eastAsia"/>
                          <w:sz w:val="44"/>
                          <w:szCs w:val="44"/>
                        </w:rPr>
                        <w:t>弁当空箱回収場所</w:t>
                      </w:r>
                    </w:p>
                    <w:p w14:paraId="2A33D9C7" w14:textId="2AEF1DC6" w:rsidR="00A14E48" w:rsidRDefault="00A14E48" w:rsidP="0012482A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44"/>
                          <w:szCs w:val="44"/>
                        </w:rPr>
                      </w:pPr>
                      <w:r w:rsidRPr="0012482A">
                        <w:rPr>
                          <w:rFonts w:hint="eastAsia"/>
                          <w:sz w:val="44"/>
                          <w:szCs w:val="44"/>
                        </w:rPr>
                        <w:t>女子トイレ専有利用案内（男子トイレを使う場合）</w:t>
                      </w:r>
                    </w:p>
                    <w:p w14:paraId="27009597" w14:textId="7D6F1D52" w:rsidR="00A14E48" w:rsidRDefault="00A14E48" w:rsidP="0012482A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44"/>
                          <w:szCs w:val="44"/>
                        </w:rPr>
                      </w:pPr>
                      <w:r w:rsidRPr="0012482A">
                        <w:rPr>
                          <w:rFonts w:hint="eastAsia"/>
                          <w:sz w:val="44"/>
                          <w:szCs w:val="44"/>
                        </w:rPr>
                        <w:t>全体会用　協賛企業様御席（座席確保用）</w:t>
                      </w:r>
                    </w:p>
                    <w:p w14:paraId="0828E1D7" w14:textId="611BC26C" w:rsidR="00A14E48" w:rsidRDefault="00A14E48" w:rsidP="0012482A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44"/>
                          <w:szCs w:val="44"/>
                        </w:rPr>
                      </w:pPr>
                      <w:r w:rsidRPr="0012482A">
                        <w:rPr>
                          <w:rFonts w:hint="eastAsia"/>
                          <w:sz w:val="44"/>
                          <w:szCs w:val="44"/>
                        </w:rPr>
                        <w:t xml:space="preserve">全体会用　</w:t>
                      </w:r>
                      <w:r w:rsidRPr="0012482A">
                        <w:rPr>
                          <w:rFonts w:hint="eastAsia"/>
                          <w:sz w:val="44"/>
                          <w:szCs w:val="44"/>
                        </w:rPr>
                        <w:t>助言者</w:t>
                      </w:r>
                      <w:r w:rsidRPr="0012482A">
                        <w:rPr>
                          <w:rFonts w:hint="eastAsia"/>
                          <w:sz w:val="44"/>
                          <w:szCs w:val="44"/>
                        </w:rPr>
                        <w:t>様御席（座席確保用）</w:t>
                      </w:r>
                    </w:p>
                    <w:p w14:paraId="5C9CE37C" w14:textId="199775D0" w:rsidR="00A14E48" w:rsidRDefault="00A14E48" w:rsidP="0012482A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44"/>
                          <w:szCs w:val="44"/>
                        </w:rPr>
                      </w:pPr>
                      <w:r w:rsidRPr="0012482A">
                        <w:rPr>
                          <w:rFonts w:hint="eastAsia"/>
                          <w:sz w:val="44"/>
                          <w:szCs w:val="44"/>
                        </w:rPr>
                        <w:t>会場入口　右パターン</w:t>
                      </w:r>
                    </w:p>
                    <w:p w14:paraId="3086DB44" w14:textId="1D014AE3" w:rsidR="00A14E48" w:rsidRDefault="00A14E48" w:rsidP="0012482A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44"/>
                          <w:szCs w:val="44"/>
                        </w:rPr>
                      </w:pPr>
                      <w:r w:rsidRPr="0012482A">
                        <w:rPr>
                          <w:rFonts w:hint="eastAsia"/>
                          <w:sz w:val="44"/>
                          <w:szCs w:val="44"/>
                        </w:rPr>
                        <w:t>会場入口　左パターン</w:t>
                      </w:r>
                    </w:p>
                    <w:p w14:paraId="3114335F" w14:textId="591D3F44" w:rsidR="0012482A" w:rsidRPr="0012482A" w:rsidRDefault="004401CC" w:rsidP="0012482A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Q</w:t>
                      </w:r>
                      <w:r>
                        <w:rPr>
                          <w:sz w:val="44"/>
                          <w:szCs w:val="44"/>
                        </w:rPr>
                        <w:t>R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コードを準備ください</w:t>
                      </w:r>
                    </w:p>
                    <w:p w14:paraId="59E18542" w14:textId="77777777" w:rsidR="00A14E48" w:rsidRPr="0012482A" w:rsidRDefault="00A14E48" w:rsidP="0012482A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 w14:paraId="3E35C6A4" w14:textId="77777777" w:rsidR="00A14E48" w:rsidRPr="00A14E48" w:rsidRDefault="00A14E48" w:rsidP="00A14E48">
                      <w:pPr>
                        <w:pStyle w:val="a9"/>
                        <w:ind w:leftChars="0" w:left="888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120"/>
          <w:szCs w:val="120"/>
        </w:rPr>
        <w:br w:type="page"/>
      </w:r>
    </w:p>
    <w:p w14:paraId="02968DB5" w14:textId="71E2054B" w:rsidR="00484789" w:rsidRPr="00484789" w:rsidRDefault="004E3F09" w:rsidP="00484789">
      <w:pPr>
        <w:widowControl/>
        <w:jc w:val="left"/>
        <w:rPr>
          <w:b/>
          <w:bCs/>
          <w:sz w:val="120"/>
          <w:szCs w:val="120"/>
        </w:rPr>
      </w:pPr>
      <w:r>
        <w:rPr>
          <w:rFonts w:hint="eastAsia"/>
          <w:b/>
          <w:bCs/>
          <w:sz w:val="120"/>
          <w:szCs w:val="120"/>
        </w:rPr>
        <w:lastRenderedPageBreak/>
        <w:t>○○</w:t>
      </w:r>
      <w:r w:rsidR="00484789" w:rsidRPr="00484789">
        <w:rPr>
          <w:rFonts w:hint="eastAsia"/>
          <w:b/>
          <w:bCs/>
          <w:sz w:val="120"/>
          <w:szCs w:val="120"/>
        </w:rPr>
        <w:t>大学</w:t>
      </w:r>
    </w:p>
    <w:p w14:paraId="28F0FB08" w14:textId="0ACA91F8" w:rsidR="00EF1118" w:rsidRDefault="004E3F09" w:rsidP="00484789">
      <w:pPr>
        <w:widowControl/>
        <w:jc w:val="left"/>
        <w:rPr>
          <w:b/>
          <w:bCs/>
          <w:sz w:val="96"/>
          <w:szCs w:val="96"/>
        </w:rPr>
      </w:pPr>
      <w:r>
        <w:rPr>
          <w:rFonts w:hint="eastAsia"/>
          <w:b/>
          <w:bCs/>
          <w:sz w:val="120"/>
          <w:szCs w:val="120"/>
        </w:rPr>
        <w:t>○○</w:t>
      </w:r>
      <w:r w:rsidR="00484789" w:rsidRPr="00484789">
        <w:rPr>
          <w:rFonts w:hint="eastAsia"/>
          <w:b/>
          <w:bCs/>
          <w:sz w:val="120"/>
          <w:szCs w:val="120"/>
        </w:rPr>
        <w:t>学部</w:t>
      </w:r>
      <w:r w:rsidR="00484789" w:rsidRPr="00484789">
        <w:rPr>
          <w:rFonts w:hint="eastAsia"/>
          <w:b/>
          <w:bCs/>
          <w:sz w:val="120"/>
          <w:szCs w:val="120"/>
        </w:rPr>
        <w:t xml:space="preserve">  </w:t>
      </w:r>
      <w:r w:rsidR="00D66BDB" w:rsidRPr="00D66BDB">
        <w:rPr>
          <w:rFonts w:hint="eastAsia"/>
          <w:b/>
          <w:bCs/>
          <w:sz w:val="144"/>
          <w:szCs w:val="144"/>
        </w:rPr>
        <w:t>教授</w:t>
      </w:r>
      <w:r w:rsidR="00EF1118" w:rsidRPr="00EF1118">
        <w:rPr>
          <w:rFonts w:hint="eastAsia"/>
          <w:b/>
          <w:bCs/>
          <w:sz w:val="96"/>
          <w:szCs w:val="96"/>
        </w:rPr>
        <w:t xml:space="preserve">　</w:t>
      </w:r>
    </w:p>
    <w:p w14:paraId="0D17C22E" w14:textId="394E2B3B" w:rsidR="00264F89" w:rsidRDefault="004E3F09" w:rsidP="00D66BDB">
      <w:pPr>
        <w:widowControl/>
        <w:ind w:firstLineChars="100" w:firstLine="1707"/>
        <w:jc w:val="left"/>
        <w:rPr>
          <w:b/>
          <w:bCs/>
          <w:sz w:val="170"/>
          <w:szCs w:val="170"/>
        </w:rPr>
      </w:pPr>
      <w:r>
        <w:rPr>
          <w:rFonts w:hint="eastAsia"/>
          <w:b/>
          <w:bCs/>
          <w:sz w:val="170"/>
          <w:szCs w:val="170"/>
        </w:rPr>
        <w:t>○</w:t>
      </w:r>
      <w:r w:rsidR="00484789" w:rsidRPr="00484789">
        <w:rPr>
          <w:rFonts w:hint="eastAsia"/>
          <w:b/>
          <w:bCs/>
          <w:sz w:val="170"/>
          <w:szCs w:val="170"/>
        </w:rPr>
        <w:t>川</w:t>
      </w:r>
      <w:r w:rsidR="00484789" w:rsidRPr="00484789">
        <w:rPr>
          <w:rFonts w:hint="eastAsia"/>
          <w:b/>
          <w:bCs/>
          <w:sz w:val="170"/>
          <w:szCs w:val="170"/>
        </w:rPr>
        <w:t xml:space="preserve"> </w:t>
      </w:r>
      <w:r>
        <w:rPr>
          <w:rFonts w:hint="eastAsia"/>
          <w:b/>
          <w:bCs/>
          <w:sz w:val="170"/>
          <w:szCs w:val="170"/>
        </w:rPr>
        <w:t>○子</w:t>
      </w:r>
      <w:r w:rsidR="00484789" w:rsidRPr="00484789">
        <w:rPr>
          <w:rFonts w:hint="eastAsia"/>
          <w:b/>
          <w:bCs/>
          <w:sz w:val="170"/>
          <w:szCs w:val="170"/>
        </w:rPr>
        <w:t xml:space="preserve"> </w:t>
      </w:r>
      <w:r w:rsidR="00EC4918" w:rsidRPr="00EC4918">
        <w:rPr>
          <w:rFonts w:hint="eastAsia"/>
          <w:b/>
          <w:bCs/>
          <w:sz w:val="170"/>
          <w:szCs w:val="170"/>
        </w:rPr>
        <w:t>先生</w:t>
      </w:r>
    </w:p>
    <w:p w14:paraId="7EA16BFC" w14:textId="76A298D2" w:rsidR="00484789" w:rsidRDefault="00484789" w:rsidP="00484789">
      <w:pPr>
        <w:widowControl/>
        <w:jc w:val="left"/>
        <w:rPr>
          <w:b/>
          <w:bCs/>
          <w:sz w:val="170"/>
          <w:szCs w:val="170"/>
        </w:rPr>
      </w:pPr>
    </w:p>
    <w:p w14:paraId="66610D9C" w14:textId="724A7A92" w:rsidR="004E3F09" w:rsidRDefault="004E3F09" w:rsidP="005E4531">
      <w:pPr>
        <w:rPr>
          <w:b/>
          <w:bCs/>
          <w:sz w:val="200"/>
          <w:szCs w:val="200"/>
        </w:rPr>
      </w:pPr>
      <w:r>
        <w:rPr>
          <w:rFonts w:hint="eastAsia"/>
          <w:b/>
          <w:bCs/>
          <w:sz w:val="200"/>
          <w:szCs w:val="200"/>
        </w:rPr>
        <w:lastRenderedPageBreak/>
        <w:t>○○県</w:t>
      </w:r>
    </w:p>
    <w:p w14:paraId="2D0A40F2" w14:textId="24121FF7" w:rsidR="005E4531" w:rsidRPr="00DD6ED1" w:rsidRDefault="004E3F09" w:rsidP="005E4531">
      <w:pPr>
        <w:rPr>
          <w:b/>
          <w:bCs/>
          <w:sz w:val="200"/>
          <w:szCs w:val="200"/>
        </w:rPr>
      </w:pPr>
      <w:r>
        <w:rPr>
          <w:rFonts w:hint="eastAsia"/>
          <w:b/>
          <w:bCs/>
          <w:sz w:val="200"/>
          <w:szCs w:val="200"/>
        </w:rPr>
        <w:t>○○○</w:t>
      </w:r>
      <w:r w:rsidR="005E4531" w:rsidRPr="00DD6ED1">
        <w:rPr>
          <w:rFonts w:hint="eastAsia"/>
          <w:b/>
          <w:bCs/>
          <w:sz w:val="200"/>
          <w:szCs w:val="200"/>
        </w:rPr>
        <w:t>幼稚園</w:t>
      </w:r>
    </w:p>
    <w:p w14:paraId="7D6A4313" w14:textId="77777777" w:rsidR="005E4531" w:rsidRPr="00DD6ED1" w:rsidRDefault="005E4531" w:rsidP="005E4531">
      <w:pPr>
        <w:rPr>
          <w:b/>
          <w:bCs/>
          <w:sz w:val="20"/>
          <w:szCs w:val="20"/>
        </w:rPr>
      </w:pPr>
    </w:p>
    <w:p w14:paraId="709C34D3" w14:textId="0F9D3881" w:rsidR="00A14E48" w:rsidRDefault="004E3F09" w:rsidP="005E4531">
      <w:pPr>
        <w:rPr>
          <w:b/>
          <w:bCs/>
          <w:sz w:val="200"/>
          <w:szCs w:val="200"/>
        </w:rPr>
      </w:pPr>
      <w:r>
        <w:rPr>
          <w:rFonts w:hint="eastAsia"/>
          <w:b/>
          <w:bCs/>
          <w:sz w:val="200"/>
          <w:szCs w:val="200"/>
        </w:rPr>
        <w:t>○○</w:t>
      </w:r>
      <w:r w:rsidR="005E4531" w:rsidRPr="00DD6ED1">
        <w:rPr>
          <w:rFonts w:hint="eastAsia"/>
          <w:b/>
          <w:bCs/>
          <w:sz w:val="200"/>
          <w:szCs w:val="200"/>
        </w:rPr>
        <w:t xml:space="preserve">　</w:t>
      </w:r>
      <w:r>
        <w:rPr>
          <w:rFonts w:hint="eastAsia"/>
          <w:b/>
          <w:bCs/>
          <w:sz w:val="200"/>
          <w:szCs w:val="200"/>
        </w:rPr>
        <w:t>○○</w:t>
      </w:r>
      <w:r w:rsidR="005E4531" w:rsidRPr="00DD6ED1">
        <w:rPr>
          <w:rFonts w:hint="eastAsia"/>
          <w:b/>
          <w:bCs/>
          <w:sz w:val="200"/>
          <w:szCs w:val="200"/>
        </w:rPr>
        <w:t>先生</w:t>
      </w:r>
    </w:p>
    <w:p w14:paraId="1D8D5DDE" w14:textId="0CD268B0" w:rsidR="00A14E48" w:rsidRPr="0012482A" w:rsidRDefault="00A14E48">
      <w:pPr>
        <w:widowControl/>
        <w:jc w:val="left"/>
        <w:rPr>
          <w:b/>
          <w:bCs/>
          <w:sz w:val="96"/>
          <w:szCs w:val="96"/>
        </w:rPr>
      </w:pPr>
      <w:r>
        <w:rPr>
          <w:b/>
          <w:bCs/>
          <w:sz w:val="200"/>
          <w:szCs w:val="200"/>
        </w:rPr>
        <w:br w:type="page"/>
      </w:r>
      <w:r>
        <w:rPr>
          <w:b/>
          <w:bCs/>
          <w:sz w:val="144"/>
          <w:szCs w:val="144"/>
        </w:rPr>
        <w:lastRenderedPageBreak/>
        <w:t xml:space="preserve"> </w:t>
      </w:r>
    </w:p>
    <w:p w14:paraId="73502531" w14:textId="77777777" w:rsidR="0012482A" w:rsidRPr="0012482A" w:rsidRDefault="00A14E48" w:rsidP="00A14E48">
      <w:pPr>
        <w:widowControl/>
        <w:ind w:firstLineChars="50" w:firstLine="1305"/>
        <w:jc w:val="left"/>
        <w:rPr>
          <w:b/>
          <w:bCs/>
          <w:sz w:val="260"/>
          <w:szCs w:val="260"/>
        </w:rPr>
      </w:pPr>
      <w:r w:rsidRPr="0012482A">
        <w:rPr>
          <w:rFonts w:hint="eastAsia"/>
          <w:b/>
          <w:bCs/>
          <w:sz w:val="260"/>
          <w:szCs w:val="260"/>
        </w:rPr>
        <w:t>話題</w:t>
      </w:r>
    </w:p>
    <w:p w14:paraId="0F903D8F" w14:textId="46BD9D80" w:rsidR="00A14E48" w:rsidRPr="0012482A" w:rsidRDefault="00A14E48" w:rsidP="00A14E48">
      <w:pPr>
        <w:widowControl/>
        <w:ind w:firstLineChars="50" w:firstLine="1305"/>
        <w:jc w:val="left"/>
        <w:rPr>
          <w:rFonts w:hint="eastAsia"/>
          <w:b/>
          <w:bCs/>
          <w:sz w:val="260"/>
          <w:szCs w:val="260"/>
        </w:rPr>
      </w:pPr>
      <w:r w:rsidRPr="0012482A">
        <w:rPr>
          <w:rFonts w:hint="eastAsia"/>
          <w:b/>
          <w:bCs/>
          <w:sz w:val="260"/>
          <w:szCs w:val="260"/>
        </w:rPr>
        <w:t>提供者</w:t>
      </w:r>
    </w:p>
    <w:p w14:paraId="1BBB550B" w14:textId="77777777" w:rsidR="0012482A" w:rsidRDefault="0012482A">
      <w:pPr>
        <w:widowControl/>
        <w:jc w:val="left"/>
        <w:rPr>
          <w:b/>
          <w:bCs/>
          <w:sz w:val="200"/>
          <w:szCs w:val="200"/>
        </w:rPr>
      </w:pPr>
    </w:p>
    <w:p w14:paraId="654697C4" w14:textId="4F0C395D" w:rsidR="0012482A" w:rsidRPr="0012482A" w:rsidRDefault="0012482A" w:rsidP="0012482A">
      <w:pPr>
        <w:widowControl/>
        <w:ind w:firstLineChars="50" w:firstLine="1606"/>
        <w:jc w:val="left"/>
        <w:rPr>
          <w:rFonts w:hint="eastAsia"/>
          <w:b/>
          <w:bCs/>
          <w:sz w:val="320"/>
          <w:szCs w:val="320"/>
        </w:rPr>
      </w:pPr>
      <w:r>
        <w:rPr>
          <w:rFonts w:hint="eastAsia"/>
          <w:b/>
          <w:bCs/>
          <w:sz w:val="320"/>
          <w:szCs w:val="320"/>
        </w:rPr>
        <w:t>司会者</w:t>
      </w:r>
    </w:p>
    <w:p w14:paraId="14053038" w14:textId="77777777" w:rsidR="0012482A" w:rsidRDefault="0012482A">
      <w:pPr>
        <w:widowControl/>
        <w:jc w:val="left"/>
        <w:rPr>
          <w:b/>
          <w:bCs/>
          <w:sz w:val="200"/>
          <w:szCs w:val="200"/>
        </w:rPr>
      </w:pPr>
    </w:p>
    <w:p w14:paraId="074FBD0E" w14:textId="77777777" w:rsidR="0012482A" w:rsidRDefault="0012482A">
      <w:pPr>
        <w:widowControl/>
        <w:jc w:val="left"/>
        <w:rPr>
          <w:b/>
          <w:bCs/>
          <w:sz w:val="44"/>
          <w:szCs w:val="44"/>
        </w:rPr>
      </w:pPr>
    </w:p>
    <w:p w14:paraId="71D2DC2D" w14:textId="77777777" w:rsidR="0012482A" w:rsidRDefault="0012482A">
      <w:pPr>
        <w:widowControl/>
        <w:jc w:val="left"/>
        <w:rPr>
          <w:b/>
          <w:bCs/>
          <w:sz w:val="44"/>
          <w:szCs w:val="44"/>
        </w:rPr>
      </w:pPr>
    </w:p>
    <w:p w14:paraId="0B355ABC" w14:textId="77777777" w:rsidR="0012482A" w:rsidRDefault="0012482A">
      <w:pPr>
        <w:widowControl/>
        <w:jc w:val="left"/>
        <w:rPr>
          <w:b/>
          <w:bCs/>
          <w:sz w:val="44"/>
          <w:szCs w:val="44"/>
        </w:rPr>
      </w:pPr>
    </w:p>
    <w:p w14:paraId="6DBCEC3A" w14:textId="77777777" w:rsidR="0012482A" w:rsidRPr="0012482A" w:rsidRDefault="0012482A">
      <w:pPr>
        <w:widowControl/>
        <w:jc w:val="left"/>
        <w:rPr>
          <w:rFonts w:hint="eastAsia"/>
          <w:b/>
          <w:bCs/>
          <w:sz w:val="44"/>
          <w:szCs w:val="44"/>
        </w:rPr>
      </w:pPr>
    </w:p>
    <w:p w14:paraId="1DDF03B0" w14:textId="372EC74E" w:rsidR="00A14E48" w:rsidRPr="0012482A" w:rsidRDefault="0012482A">
      <w:pPr>
        <w:widowControl/>
        <w:jc w:val="left"/>
        <w:rPr>
          <w:b/>
          <w:bCs/>
          <w:sz w:val="250"/>
          <w:szCs w:val="250"/>
        </w:rPr>
      </w:pPr>
      <w:r w:rsidRPr="0012482A">
        <w:rPr>
          <w:rFonts w:hint="eastAsia"/>
          <w:b/>
          <w:bCs/>
          <w:sz w:val="250"/>
          <w:szCs w:val="250"/>
        </w:rPr>
        <w:t>ディレクター</w:t>
      </w:r>
      <w:r w:rsidR="00A14E48" w:rsidRPr="0012482A">
        <w:rPr>
          <w:b/>
          <w:bCs/>
          <w:sz w:val="250"/>
          <w:szCs w:val="250"/>
        </w:rPr>
        <w:br w:type="page"/>
      </w:r>
    </w:p>
    <w:p w14:paraId="3390E2EB" w14:textId="77777777" w:rsidR="0012482A" w:rsidRDefault="0012482A" w:rsidP="0012482A">
      <w:pPr>
        <w:widowControl/>
        <w:jc w:val="left"/>
        <w:rPr>
          <w:b/>
          <w:bCs/>
          <w:sz w:val="144"/>
          <w:szCs w:val="144"/>
        </w:rPr>
      </w:pPr>
    </w:p>
    <w:p w14:paraId="0DA6DD83" w14:textId="77777777" w:rsidR="0012482A" w:rsidRPr="0012482A" w:rsidRDefault="0012482A" w:rsidP="0012482A">
      <w:pPr>
        <w:widowControl/>
        <w:jc w:val="left"/>
        <w:rPr>
          <w:rFonts w:hint="eastAsia"/>
          <w:b/>
          <w:bCs/>
          <w:sz w:val="48"/>
          <w:szCs w:val="48"/>
        </w:rPr>
      </w:pPr>
    </w:p>
    <w:p w14:paraId="585E309B" w14:textId="0965A0BA" w:rsidR="0012482A" w:rsidRPr="0012482A" w:rsidRDefault="0012482A" w:rsidP="0012482A">
      <w:pPr>
        <w:widowControl/>
        <w:ind w:firstLineChars="50" w:firstLine="1606"/>
        <w:jc w:val="left"/>
        <w:rPr>
          <w:rFonts w:hint="eastAsia"/>
          <w:b/>
          <w:bCs/>
          <w:sz w:val="320"/>
          <w:szCs w:val="320"/>
        </w:rPr>
      </w:pPr>
      <w:r w:rsidRPr="0012482A">
        <w:rPr>
          <w:rFonts w:hint="eastAsia"/>
          <w:b/>
          <w:bCs/>
          <w:sz w:val="320"/>
          <w:szCs w:val="320"/>
        </w:rPr>
        <w:t>助言者</w:t>
      </w:r>
    </w:p>
    <w:p w14:paraId="09B78B06" w14:textId="77777777" w:rsidR="00A14E48" w:rsidRDefault="00A14E48" w:rsidP="00A14E48">
      <w:pPr>
        <w:widowControl/>
        <w:jc w:val="left"/>
        <w:rPr>
          <w:b/>
          <w:bCs/>
          <w:sz w:val="144"/>
          <w:szCs w:val="144"/>
        </w:rPr>
      </w:pPr>
      <w:r>
        <w:rPr>
          <w:b/>
          <w:bCs/>
          <w:sz w:val="200"/>
          <w:szCs w:val="200"/>
        </w:rPr>
        <w:br w:type="page"/>
      </w:r>
    </w:p>
    <w:p w14:paraId="615D1AFA" w14:textId="77777777" w:rsidR="00A14E48" w:rsidRDefault="00A14E48" w:rsidP="00A14E48">
      <w:pPr>
        <w:widowControl/>
        <w:jc w:val="left"/>
        <w:rPr>
          <w:b/>
          <w:bCs/>
          <w:sz w:val="96"/>
          <w:szCs w:val="96"/>
        </w:rPr>
      </w:pPr>
    </w:p>
    <w:p w14:paraId="08BB1C4C" w14:textId="77777777" w:rsidR="00A14E48" w:rsidRPr="00A14E48" w:rsidRDefault="00A14E48" w:rsidP="00A14E48">
      <w:pPr>
        <w:widowControl/>
        <w:jc w:val="left"/>
        <w:rPr>
          <w:rFonts w:hint="eastAsia"/>
          <w:b/>
          <w:bCs/>
          <w:sz w:val="96"/>
          <w:szCs w:val="96"/>
        </w:rPr>
      </w:pPr>
    </w:p>
    <w:p w14:paraId="4BE0D2B2" w14:textId="0858ADCE" w:rsidR="00A14E48" w:rsidRPr="0012482A" w:rsidRDefault="0012482A" w:rsidP="00A14E48">
      <w:pPr>
        <w:widowControl/>
        <w:ind w:firstLineChars="50" w:firstLine="1606"/>
        <w:jc w:val="left"/>
        <w:rPr>
          <w:rFonts w:hint="eastAsia"/>
          <w:b/>
          <w:bCs/>
          <w:sz w:val="320"/>
          <w:szCs w:val="320"/>
        </w:rPr>
      </w:pPr>
      <w:r w:rsidRPr="0012482A">
        <w:rPr>
          <w:rFonts w:hint="eastAsia"/>
          <w:b/>
          <w:bCs/>
          <w:sz w:val="320"/>
          <w:szCs w:val="320"/>
        </w:rPr>
        <w:t>運営委員</w:t>
      </w:r>
    </w:p>
    <w:p w14:paraId="088CD24A" w14:textId="0AFFC365" w:rsidR="00A14E48" w:rsidRDefault="00A14E48">
      <w:pPr>
        <w:widowControl/>
        <w:jc w:val="left"/>
        <w:rPr>
          <w:b/>
          <w:bCs/>
          <w:sz w:val="200"/>
          <w:szCs w:val="200"/>
        </w:rPr>
      </w:pPr>
    </w:p>
    <w:p w14:paraId="54E976BD" w14:textId="77777777" w:rsidR="00FA38E2" w:rsidRPr="00FA38E2" w:rsidRDefault="00FA38E2" w:rsidP="005E4531">
      <w:pPr>
        <w:rPr>
          <w:b/>
          <w:bCs/>
          <w:szCs w:val="21"/>
        </w:rPr>
      </w:pPr>
    </w:p>
    <w:p w14:paraId="26AB9089" w14:textId="17A94C86" w:rsidR="00FA38E2" w:rsidRPr="00DD6ED1" w:rsidRDefault="00FA38E2" w:rsidP="005E4531">
      <w:pPr>
        <w:rPr>
          <w:b/>
          <w:bCs/>
          <w:sz w:val="200"/>
          <w:szCs w:val="200"/>
        </w:rPr>
      </w:pPr>
      <w:r>
        <w:rPr>
          <w:rFonts w:hint="eastAsia"/>
          <w:b/>
          <w:bCs/>
          <w:sz w:val="200"/>
          <w:szCs w:val="200"/>
        </w:rPr>
        <w:lastRenderedPageBreak/>
        <w:t>弁当引換場所</w:t>
      </w:r>
    </w:p>
    <w:p w14:paraId="33A3657C" w14:textId="77777777" w:rsidR="005E4531" w:rsidRPr="00DD6ED1" w:rsidRDefault="005E4531" w:rsidP="005E4531">
      <w:pPr>
        <w:rPr>
          <w:b/>
          <w:bCs/>
          <w:szCs w:val="21"/>
        </w:rPr>
      </w:pPr>
    </w:p>
    <w:p w14:paraId="1E791001" w14:textId="0819D74C" w:rsidR="005E4531" w:rsidRDefault="00FA38E2" w:rsidP="005E4531">
      <w:pPr>
        <w:rPr>
          <w:b/>
          <w:bCs/>
          <w:sz w:val="96"/>
          <w:szCs w:val="96"/>
        </w:rPr>
      </w:pPr>
      <w:r w:rsidRPr="00FA38E2">
        <w:rPr>
          <w:rFonts w:hint="eastAsia"/>
          <w:b/>
          <w:bCs/>
          <w:sz w:val="96"/>
          <w:szCs w:val="96"/>
        </w:rPr>
        <w:t>予め引換券をお手元に準備ください</w:t>
      </w:r>
    </w:p>
    <w:p w14:paraId="251FCB98" w14:textId="6CD3823E" w:rsidR="00FA38E2" w:rsidRDefault="00000E3D" w:rsidP="005E4531">
      <w:pPr>
        <w:rPr>
          <w:b/>
          <w:bCs/>
          <w:sz w:val="96"/>
          <w:szCs w:val="96"/>
        </w:rPr>
      </w:pPr>
      <w:r>
        <w:rPr>
          <w:rFonts w:hint="eastAsia"/>
          <w:b/>
          <w:bCs/>
          <w:sz w:val="96"/>
          <w:szCs w:val="96"/>
        </w:rPr>
        <w:t>引換券がない方は名簿で</w:t>
      </w:r>
    </w:p>
    <w:p w14:paraId="42EE74A6" w14:textId="50FDEA0E" w:rsidR="00000E3D" w:rsidRDefault="00000E3D" w:rsidP="005E4531">
      <w:pPr>
        <w:rPr>
          <w:b/>
          <w:bCs/>
          <w:sz w:val="96"/>
          <w:szCs w:val="96"/>
        </w:rPr>
      </w:pPr>
      <w:r>
        <w:rPr>
          <w:rFonts w:hint="eastAsia"/>
          <w:b/>
          <w:bCs/>
          <w:sz w:val="96"/>
          <w:szCs w:val="96"/>
        </w:rPr>
        <w:t>確認して渡しますので</w:t>
      </w:r>
    </w:p>
    <w:p w14:paraId="3EAB2401" w14:textId="6A651549" w:rsidR="00000E3D" w:rsidRDefault="00000E3D" w:rsidP="005E4531">
      <w:pPr>
        <w:rPr>
          <w:b/>
          <w:bCs/>
          <w:sz w:val="96"/>
          <w:szCs w:val="96"/>
        </w:rPr>
      </w:pPr>
      <w:r>
        <w:rPr>
          <w:rFonts w:hint="eastAsia"/>
          <w:b/>
          <w:bCs/>
          <w:sz w:val="96"/>
          <w:szCs w:val="96"/>
        </w:rPr>
        <w:t>最終尾でお待ち下さい。</w:t>
      </w:r>
    </w:p>
    <w:p w14:paraId="1673BEED" w14:textId="77777777" w:rsidR="00FA38E2" w:rsidRDefault="00FA38E2" w:rsidP="00FA38E2">
      <w:pPr>
        <w:rPr>
          <w:b/>
          <w:bCs/>
          <w:sz w:val="200"/>
          <w:szCs w:val="200"/>
        </w:rPr>
      </w:pPr>
    </w:p>
    <w:p w14:paraId="717039E6" w14:textId="77777777" w:rsidR="00FA38E2" w:rsidRPr="00FA38E2" w:rsidRDefault="00FA38E2" w:rsidP="00FA38E2">
      <w:pPr>
        <w:rPr>
          <w:b/>
          <w:bCs/>
          <w:szCs w:val="21"/>
        </w:rPr>
      </w:pPr>
    </w:p>
    <w:p w14:paraId="796A2868" w14:textId="45017CB0" w:rsidR="00FA38E2" w:rsidRPr="00DD6ED1" w:rsidRDefault="00FA38E2" w:rsidP="00FA38E2">
      <w:pPr>
        <w:rPr>
          <w:b/>
          <w:bCs/>
          <w:sz w:val="200"/>
          <w:szCs w:val="200"/>
        </w:rPr>
      </w:pPr>
      <w:r>
        <w:rPr>
          <w:rFonts w:hint="eastAsia"/>
          <w:b/>
          <w:bCs/>
          <w:sz w:val="200"/>
          <w:szCs w:val="200"/>
        </w:rPr>
        <w:t>空箱回収場所</w:t>
      </w:r>
    </w:p>
    <w:p w14:paraId="3576C65F" w14:textId="77777777" w:rsidR="00FA38E2" w:rsidRDefault="00FA38E2" w:rsidP="00FA38E2">
      <w:pPr>
        <w:rPr>
          <w:b/>
          <w:bCs/>
          <w:sz w:val="96"/>
          <w:szCs w:val="96"/>
        </w:rPr>
      </w:pPr>
      <w:r>
        <w:rPr>
          <w:rFonts w:hint="eastAsia"/>
          <w:b/>
          <w:bCs/>
          <w:sz w:val="96"/>
          <w:szCs w:val="96"/>
        </w:rPr>
        <w:t>整理整頓にご協力いただき</w:t>
      </w:r>
    </w:p>
    <w:p w14:paraId="4009CD7B" w14:textId="36FD7B7A" w:rsidR="00FA38E2" w:rsidRPr="00FA38E2" w:rsidRDefault="00FA38E2" w:rsidP="00FA38E2">
      <w:pPr>
        <w:rPr>
          <w:b/>
          <w:bCs/>
          <w:sz w:val="96"/>
          <w:szCs w:val="96"/>
        </w:rPr>
      </w:pPr>
      <w:r>
        <w:rPr>
          <w:rFonts w:hint="eastAsia"/>
          <w:b/>
          <w:bCs/>
          <w:sz w:val="96"/>
          <w:szCs w:val="96"/>
        </w:rPr>
        <w:t>ありがとうございます。</w:t>
      </w:r>
    </w:p>
    <w:p w14:paraId="531CC977" w14:textId="77777777" w:rsidR="00FA38E2" w:rsidRPr="00DD6ED1" w:rsidRDefault="00FA38E2" w:rsidP="00FA38E2">
      <w:pPr>
        <w:rPr>
          <w:b/>
          <w:bCs/>
          <w:szCs w:val="21"/>
        </w:rPr>
      </w:pPr>
    </w:p>
    <w:p w14:paraId="5A06B62B" w14:textId="77777777" w:rsidR="00852274" w:rsidRPr="0023153A" w:rsidRDefault="00852274" w:rsidP="00852274">
      <w:pPr>
        <w:rPr>
          <w:b/>
          <w:bCs/>
          <w:sz w:val="32"/>
          <w:szCs w:val="32"/>
        </w:rPr>
      </w:pPr>
    </w:p>
    <w:p w14:paraId="4E877C0B" w14:textId="77777777" w:rsidR="00852274" w:rsidRPr="0023153A" w:rsidRDefault="00852274" w:rsidP="00852274">
      <w:pPr>
        <w:rPr>
          <w:b/>
          <w:bCs/>
          <w:sz w:val="32"/>
          <w:szCs w:val="32"/>
        </w:rPr>
      </w:pPr>
    </w:p>
    <w:p w14:paraId="3EAE8577" w14:textId="5B26B2D0" w:rsidR="00852274" w:rsidRPr="0012482A" w:rsidRDefault="00852274" w:rsidP="00852274">
      <w:pPr>
        <w:rPr>
          <w:b/>
          <w:bCs/>
          <w:sz w:val="160"/>
          <w:szCs w:val="160"/>
        </w:rPr>
      </w:pPr>
      <w:r w:rsidRPr="0012482A">
        <w:rPr>
          <w:rFonts w:hint="eastAsia"/>
          <w:b/>
          <w:bCs/>
          <w:sz w:val="160"/>
          <w:szCs w:val="160"/>
        </w:rPr>
        <w:t>グループ番号は</w:t>
      </w:r>
    </w:p>
    <w:p w14:paraId="24059C40" w14:textId="53F150D3" w:rsidR="00852274" w:rsidRPr="0012482A" w:rsidRDefault="00852274" w:rsidP="00852274">
      <w:pPr>
        <w:rPr>
          <w:b/>
          <w:bCs/>
          <w:sz w:val="160"/>
          <w:szCs w:val="160"/>
        </w:rPr>
      </w:pPr>
      <w:r w:rsidRPr="0012482A">
        <w:rPr>
          <w:rFonts w:hint="eastAsia"/>
          <w:b/>
          <w:bCs/>
          <w:sz w:val="160"/>
          <w:szCs w:val="160"/>
        </w:rPr>
        <w:t>参加者本人が</w:t>
      </w:r>
    </w:p>
    <w:p w14:paraId="19B6BE05" w14:textId="77777777" w:rsidR="0023153A" w:rsidRPr="0012482A" w:rsidRDefault="0023153A" w:rsidP="00852274">
      <w:pPr>
        <w:rPr>
          <w:b/>
          <w:bCs/>
          <w:sz w:val="160"/>
          <w:szCs w:val="160"/>
        </w:rPr>
      </w:pPr>
      <w:r w:rsidRPr="0012482A">
        <w:rPr>
          <w:rFonts w:hint="eastAsia"/>
          <w:b/>
          <w:bCs/>
          <w:sz w:val="160"/>
          <w:szCs w:val="160"/>
        </w:rPr>
        <w:t>この表で確認して</w:t>
      </w:r>
    </w:p>
    <w:p w14:paraId="58335045" w14:textId="3CFB8F56" w:rsidR="0023153A" w:rsidRPr="0012482A" w:rsidRDefault="0023153A" w:rsidP="00852274">
      <w:pPr>
        <w:rPr>
          <w:b/>
          <w:bCs/>
          <w:sz w:val="160"/>
          <w:szCs w:val="160"/>
        </w:rPr>
      </w:pPr>
      <w:r w:rsidRPr="0012482A">
        <w:rPr>
          <w:rFonts w:hint="eastAsia"/>
          <w:b/>
          <w:bCs/>
          <w:sz w:val="160"/>
          <w:szCs w:val="160"/>
        </w:rPr>
        <w:t>ください</w:t>
      </w:r>
    </w:p>
    <w:p w14:paraId="53406B39" w14:textId="34CF6EE5" w:rsidR="00852274" w:rsidRPr="0012482A" w:rsidRDefault="001573E0" w:rsidP="00852274">
      <w:pPr>
        <w:rPr>
          <w:b/>
          <w:bCs/>
          <w:sz w:val="160"/>
          <w:szCs w:val="160"/>
        </w:rPr>
      </w:pPr>
      <w:r w:rsidRPr="0012482A">
        <w:rPr>
          <w:rFonts w:hint="eastAsia"/>
          <w:b/>
          <w:bCs/>
          <w:sz w:val="160"/>
          <w:szCs w:val="160"/>
        </w:rPr>
        <w:lastRenderedPageBreak/>
        <w:t>このトイレは</w:t>
      </w:r>
    </w:p>
    <w:p w14:paraId="63172F55" w14:textId="77777777" w:rsidR="0012482A" w:rsidRDefault="001573E0" w:rsidP="00852274">
      <w:pPr>
        <w:rPr>
          <w:b/>
          <w:bCs/>
          <w:sz w:val="160"/>
          <w:szCs w:val="160"/>
        </w:rPr>
      </w:pPr>
      <w:r w:rsidRPr="0012482A">
        <w:rPr>
          <w:rFonts w:hint="eastAsia"/>
          <w:b/>
          <w:bCs/>
          <w:sz w:val="160"/>
          <w:szCs w:val="160"/>
          <w:bdr w:val="single" w:sz="4" w:space="0" w:color="auto"/>
        </w:rPr>
        <w:t>女子専用</w:t>
      </w:r>
      <w:r w:rsidRPr="0012482A">
        <w:rPr>
          <w:rFonts w:hint="eastAsia"/>
          <w:b/>
          <w:bCs/>
          <w:sz w:val="160"/>
          <w:szCs w:val="160"/>
        </w:rPr>
        <w:t>トイレ</w:t>
      </w:r>
    </w:p>
    <w:p w14:paraId="5CA5A510" w14:textId="77777777" w:rsidR="0012482A" w:rsidRDefault="001573E0" w:rsidP="0012482A">
      <w:pPr>
        <w:ind w:firstLineChars="200" w:firstLine="3213"/>
        <w:rPr>
          <w:b/>
          <w:bCs/>
          <w:sz w:val="160"/>
          <w:szCs w:val="160"/>
        </w:rPr>
      </w:pPr>
      <w:r w:rsidRPr="0012482A">
        <w:rPr>
          <w:rFonts w:hint="eastAsia"/>
          <w:b/>
          <w:bCs/>
          <w:sz w:val="160"/>
          <w:szCs w:val="160"/>
        </w:rPr>
        <w:t>としてご利用</w:t>
      </w:r>
    </w:p>
    <w:p w14:paraId="33A3531A" w14:textId="59BA3B4A" w:rsidR="001573E0" w:rsidRPr="0012482A" w:rsidRDefault="001573E0" w:rsidP="0012482A">
      <w:pPr>
        <w:ind w:firstLineChars="200" w:firstLine="3213"/>
        <w:rPr>
          <w:rFonts w:hint="eastAsia"/>
          <w:b/>
          <w:bCs/>
          <w:sz w:val="160"/>
          <w:szCs w:val="160"/>
        </w:rPr>
      </w:pPr>
      <w:r w:rsidRPr="0012482A">
        <w:rPr>
          <w:rFonts w:hint="eastAsia"/>
          <w:b/>
          <w:bCs/>
          <w:sz w:val="160"/>
          <w:szCs w:val="160"/>
        </w:rPr>
        <w:t>いただけます</w:t>
      </w:r>
    </w:p>
    <w:p w14:paraId="5185D61C" w14:textId="77777777" w:rsidR="00FA38E2" w:rsidRPr="00852274" w:rsidRDefault="00FA38E2" w:rsidP="005E4531">
      <w:pPr>
        <w:rPr>
          <w:b/>
          <w:bCs/>
          <w:sz w:val="96"/>
          <w:szCs w:val="96"/>
        </w:rPr>
      </w:pPr>
    </w:p>
    <w:p w14:paraId="2567B48E" w14:textId="77777777" w:rsidR="005E4531" w:rsidRDefault="005E4531" w:rsidP="005E4531">
      <w:pPr>
        <w:rPr>
          <w:b/>
          <w:bCs/>
          <w:sz w:val="96"/>
          <w:szCs w:val="96"/>
        </w:rPr>
      </w:pPr>
    </w:p>
    <w:p w14:paraId="4EBF0FF1" w14:textId="77777777" w:rsidR="00A14E48" w:rsidRDefault="00A14E48" w:rsidP="005E4531">
      <w:pPr>
        <w:rPr>
          <w:b/>
          <w:bCs/>
          <w:sz w:val="96"/>
          <w:szCs w:val="96"/>
        </w:rPr>
      </w:pPr>
    </w:p>
    <w:p w14:paraId="6E726B18" w14:textId="77777777" w:rsidR="00A14E48" w:rsidRPr="00A14E48" w:rsidRDefault="00A14E48" w:rsidP="005E4531">
      <w:pPr>
        <w:rPr>
          <w:rFonts w:hint="eastAsia"/>
          <w:b/>
          <w:bCs/>
          <w:sz w:val="48"/>
          <w:szCs w:val="48"/>
        </w:rPr>
      </w:pPr>
    </w:p>
    <w:p w14:paraId="5579DAEB" w14:textId="20CA7A38" w:rsidR="00A14E48" w:rsidRDefault="00A14E48" w:rsidP="005E4531">
      <w:pPr>
        <w:rPr>
          <w:b/>
          <w:bCs/>
          <w:sz w:val="200"/>
          <w:szCs w:val="200"/>
        </w:rPr>
      </w:pPr>
      <w:r w:rsidRPr="00A14E48">
        <w:rPr>
          <w:rFonts w:hint="eastAsia"/>
          <w:b/>
          <w:bCs/>
          <w:sz w:val="200"/>
          <w:szCs w:val="200"/>
        </w:rPr>
        <w:t>協賛企業</w:t>
      </w:r>
      <w:r>
        <w:rPr>
          <w:rFonts w:hint="eastAsia"/>
          <w:b/>
          <w:bCs/>
          <w:sz w:val="200"/>
          <w:szCs w:val="200"/>
        </w:rPr>
        <w:t>様</w:t>
      </w:r>
      <w:r>
        <w:rPr>
          <w:rFonts w:hint="eastAsia"/>
          <w:b/>
          <w:bCs/>
          <w:sz w:val="200"/>
          <w:szCs w:val="200"/>
        </w:rPr>
        <w:t xml:space="preserve"> </w:t>
      </w:r>
      <w:r>
        <w:rPr>
          <w:rFonts w:hint="eastAsia"/>
          <w:b/>
          <w:bCs/>
          <w:sz w:val="200"/>
          <w:szCs w:val="200"/>
        </w:rPr>
        <w:t>御席</w:t>
      </w:r>
    </w:p>
    <w:p w14:paraId="07E7C19E" w14:textId="77777777" w:rsidR="00A14E48" w:rsidRDefault="00A14E48" w:rsidP="005E4531">
      <w:pPr>
        <w:rPr>
          <w:b/>
          <w:bCs/>
          <w:sz w:val="200"/>
          <w:szCs w:val="200"/>
        </w:rPr>
      </w:pPr>
    </w:p>
    <w:p w14:paraId="0F63BA93" w14:textId="77777777" w:rsidR="00A14E48" w:rsidRDefault="00A14E48" w:rsidP="00A14E48">
      <w:pPr>
        <w:rPr>
          <w:b/>
          <w:bCs/>
          <w:sz w:val="96"/>
          <w:szCs w:val="96"/>
        </w:rPr>
      </w:pPr>
    </w:p>
    <w:p w14:paraId="7FF963A7" w14:textId="77777777" w:rsidR="00A14E48" w:rsidRDefault="00A14E48" w:rsidP="00A14E48">
      <w:pPr>
        <w:rPr>
          <w:b/>
          <w:bCs/>
          <w:sz w:val="96"/>
          <w:szCs w:val="96"/>
        </w:rPr>
      </w:pPr>
    </w:p>
    <w:p w14:paraId="1D70FE19" w14:textId="77777777" w:rsidR="00A14E48" w:rsidRPr="00A14E48" w:rsidRDefault="00A14E48" w:rsidP="00A14E48">
      <w:pPr>
        <w:rPr>
          <w:rFonts w:hint="eastAsia"/>
          <w:b/>
          <w:bCs/>
          <w:sz w:val="48"/>
          <w:szCs w:val="48"/>
        </w:rPr>
      </w:pPr>
    </w:p>
    <w:p w14:paraId="12D0C573" w14:textId="14F1F180" w:rsidR="00A14E48" w:rsidRDefault="00A14E48" w:rsidP="00A14E48">
      <w:pPr>
        <w:rPr>
          <w:b/>
          <w:bCs/>
          <w:sz w:val="200"/>
          <w:szCs w:val="200"/>
        </w:rPr>
      </w:pPr>
      <w:r>
        <w:rPr>
          <w:rFonts w:hint="eastAsia"/>
          <w:b/>
          <w:bCs/>
          <w:sz w:val="200"/>
          <w:szCs w:val="200"/>
        </w:rPr>
        <w:t>助言者</w:t>
      </w:r>
      <w:r>
        <w:rPr>
          <w:rFonts w:hint="eastAsia"/>
          <w:b/>
          <w:bCs/>
          <w:sz w:val="200"/>
          <w:szCs w:val="200"/>
        </w:rPr>
        <w:t>様</w:t>
      </w:r>
      <w:r>
        <w:rPr>
          <w:rFonts w:hint="eastAsia"/>
          <w:b/>
          <w:bCs/>
          <w:sz w:val="200"/>
          <w:szCs w:val="200"/>
        </w:rPr>
        <w:t xml:space="preserve"> </w:t>
      </w:r>
      <w:r>
        <w:rPr>
          <w:rFonts w:hint="eastAsia"/>
          <w:b/>
          <w:bCs/>
          <w:sz w:val="200"/>
          <w:szCs w:val="200"/>
        </w:rPr>
        <w:t>御席</w:t>
      </w:r>
    </w:p>
    <w:p w14:paraId="6E338160" w14:textId="77777777" w:rsidR="00A14E48" w:rsidRDefault="00A14E48" w:rsidP="00A14E48">
      <w:pPr>
        <w:rPr>
          <w:b/>
          <w:bCs/>
          <w:sz w:val="200"/>
          <w:szCs w:val="200"/>
        </w:rPr>
      </w:pPr>
    </w:p>
    <w:p w14:paraId="664CC4F1" w14:textId="77777777" w:rsidR="00A14E48" w:rsidRDefault="00A14E48" w:rsidP="00A14E48">
      <w:pPr>
        <w:rPr>
          <w:b/>
          <w:bCs/>
          <w:sz w:val="96"/>
          <w:szCs w:val="96"/>
        </w:rPr>
      </w:pPr>
    </w:p>
    <w:p w14:paraId="2A2C49BD" w14:textId="77777777" w:rsidR="00A14E48" w:rsidRDefault="00A14E48" w:rsidP="00A14E48">
      <w:pPr>
        <w:rPr>
          <w:b/>
          <w:bCs/>
          <w:sz w:val="96"/>
          <w:szCs w:val="96"/>
        </w:rPr>
      </w:pPr>
    </w:p>
    <w:p w14:paraId="001598A1" w14:textId="77777777" w:rsidR="00A14E48" w:rsidRPr="00A14E48" w:rsidRDefault="00A14E48" w:rsidP="00A14E48">
      <w:pPr>
        <w:rPr>
          <w:rFonts w:hint="eastAsia"/>
          <w:b/>
          <w:bCs/>
          <w:sz w:val="48"/>
          <w:szCs w:val="48"/>
        </w:rPr>
      </w:pPr>
    </w:p>
    <w:p w14:paraId="578CF81B" w14:textId="38B69D18" w:rsidR="00A14E48" w:rsidRDefault="00A14E48" w:rsidP="00A14E48">
      <w:pPr>
        <w:ind w:firstLineChars="100" w:firstLine="2008"/>
        <w:rPr>
          <w:b/>
          <w:bCs/>
          <w:sz w:val="200"/>
          <w:szCs w:val="200"/>
        </w:rPr>
      </w:pPr>
      <w:r>
        <w:rPr>
          <w:rFonts w:hint="eastAsia"/>
          <w:b/>
          <w:bCs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5635B" wp14:editId="5A4E74CB">
                <wp:simplePos x="0" y="0"/>
                <wp:positionH relativeFrom="column">
                  <wp:posOffset>-2950210</wp:posOffset>
                </wp:positionH>
                <wp:positionV relativeFrom="paragraph">
                  <wp:posOffset>6576060</wp:posOffset>
                </wp:positionV>
                <wp:extent cx="4610100" cy="1249680"/>
                <wp:effectExtent l="0" t="19050" r="38100" b="45720"/>
                <wp:wrapNone/>
                <wp:docPr id="1996467415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2496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924E9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-232.3pt;margin-top:517.8pt;width:363pt;height:9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" adj="18672" fillcolor="red" strokecolor="#091723 [484]" strokeweight="1pt"/>
            </w:pict>
          </mc:Fallback>
        </mc:AlternateContent>
      </w:r>
      <w:r>
        <w:rPr>
          <w:rFonts w:hint="eastAsia"/>
          <w:b/>
          <w:bCs/>
          <w:sz w:val="200"/>
          <w:szCs w:val="200"/>
        </w:rPr>
        <w:t>会場入口</w:t>
      </w:r>
    </w:p>
    <w:p w14:paraId="561716AD" w14:textId="77777777" w:rsidR="00A14E48" w:rsidRDefault="00A14E48" w:rsidP="00A14E48">
      <w:pPr>
        <w:rPr>
          <w:b/>
          <w:bCs/>
          <w:sz w:val="200"/>
          <w:szCs w:val="200"/>
        </w:rPr>
      </w:pPr>
    </w:p>
    <w:p w14:paraId="6E66A32C" w14:textId="77777777" w:rsidR="00A14E48" w:rsidRDefault="00A14E48" w:rsidP="00A14E48">
      <w:pPr>
        <w:rPr>
          <w:b/>
          <w:bCs/>
          <w:sz w:val="96"/>
          <w:szCs w:val="96"/>
        </w:rPr>
      </w:pPr>
    </w:p>
    <w:p w14:paraId="728EAFB7" w14:textId="77777777" w:rsidR="00A14E48" w:rsidRDefault="00A14E48" w:rsidP="00A14E48">
      <w:pPr>
        <w:rPr>
          <w:b/>
          <w:bCs/>
          <w:sz w:val="96"/>
          <w:szCs w:val="96"/>
        </w:rPr>
      </w:pPr>
    </w:p>
    <w:p w14:paraId="66F7EC80" w14:textId="77777777" w:rsidR="00A14E48" w:rsidRPr="00A14E48" w:rsidRDefault="00A14E48" w:rsidP="00A14E48">
      <w:pPr>
        <w:rPr>
          <w:rFonts w:hint="eastAsia"/>
          <w:b/>
          <w:bCs/>
          <w:sz w:val="48"/>
          <w:szCs w:val="48"/>
        </w:rPr>
      </w:pPr>
    </w:p>
    <w:p w14:paraId="5038CF6E" w14:textId="77777777" w:rsidR="00A14E48" w:rsidRDefault="00A14E48" w:rsidP="00A14E48">
      <w:pPr>
        <w:ind w:firstLineChars="100" w:firstLine="2008"/>
        <w:rPr>
          <w:b/>
          <w:bCs/>
          <w:sz w:val="200"/>
          <w:szCs w:val="200"/>
        </w:rPr>
      </w:pPr>
      <w:r>
        <w:rPr>
          <w:rFonts w:hint="eastAsia"/>
          <w:b/>
          <w:bCs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92801" wp14:editId="1D312AD8">
                <wp:simplePos x="0" y="0"/>
                <wp:positionH relativeFrom="column">
                  <wp:posOffset>-2950210</wp:posOffset>
                </wp:positionH>
                <wp:positionV relativeFrom="paragraph">
                  <wp:posOffset>6576060</wp:posOffset>
                </wp:positionV>
                <wp:extent cx="4610100" cy="1249680"/>
                <wp:effectExtent l="19050" t="19050" r="19050" b="45720"/>
                <wp:wrapNone/>
                <wp:docPr id="1369333058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10100" cy="12496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CA4DD" id="矢印: 右 2" o:spid="_x0000_s1026" type="#_x0000_t13" style="position:absolute;left:0;text-align:left;margin-left:-232.3pt;margin-top:517.8pt;width:363pt;height:98.4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" adj="18672" fillcolor="red" strokecolor="#091723 [484]" strokeweight="1pt"/>
            </w:pict>
          </mc:Fallback>
        </mc:AlternateContent>
      </w:r>
      <w:r>
        <w:rPr>
          <w:rFonts w:hint="eastAsia"/>
          <w:b/>
          <w:bCs/>
          <w:sz w:val="200"/>
          <w:szCs w:val="200"/>
        </w:rPr>
        <w:t>会場入口</w:t>
      </w:r>
    </w:p>
    <w:p w14:paraId="2E7A7C23" w14:textId="77777777" w:rsidR="00A14E48" w:rsidRDefault="00A14E48" w:rsidP="00A14E48">
      <w:pPr>
        <w:rPr>
          <w:b/>
          <w:bCs/>
          <w:sz w:val="200"/>
          <w:szCs w:val="200"/>
        </w:rPr>
      </w:pPr>
    </w:p>
    <w:p w14:paraId="2880C9EC" w14:textId="3F95EC6C" w:rsidR="00A14E48" w:rsidRDefault="0012482A" w:rsidP="005E4531">
      <w:pPr>
        <w:rPr>
          <w:b/>
          <w:bCs/>
          <w:sz w:val="200"/>
          <w:szCs w:val="200"/>
        </w:rPr>
      </w:pPr>
      <w:r>
        <w:rPr>
          <w:rFonts w:hint="eastAsia"/>
          <w:b/>
          <w:bCs/>
          <w:sz w:val="200"/>
          <w:szCs w:val="200"/>
        </w:rPr>
        <w:lastRenderedPageBreak/>
        <w:t>ＱＲコードを</w:t>
      </w:r>
    </w:p>
    <w:p w14:paraId="7573D50F" w14:textId="1898AAC7" w:rsidR="0012482A" w:rsidRDefault="0012482A" w:rsidP="005E4531">
      <w:pPr>
        <w:rPr>
          <w:b/>
          <w:bCs/>
          <w:sz w:val="200"/>
          <w:szCs w:val="200"/>
        </w:rPr>
      </w:pPr>
      <w:r>
        <w:rPr>
          <w:rFonts w:hint="eastAsia"/>
          <w:b/>
          <w:bCs/>
          <w:sz w:val="200"/>
          <w:szCs w:val="200"/>
        </w:rPr>
        <w:t>準備して</w:t>
      </w:r>
    </w:p>
    <w:p w14:paraId="272CC60C" w14:textId="16035134" w:rsidR="0012482A" w:rsidRPr="00A14E48" w:rsidRDefault="0012482A" w:rsidP="005E4531">
      <w:pPr>
        <w:rPr>
          <w:rFonts w:hint="eastAsia"/>
          <w:b/>
          <w:bCs/>
          <w:sz w:val="200"/>
          <w:szCs w:val="200"/>
        </w:rPr>
      </w:pPr>
      <w:r>
        <w:rPr>
          <w:rFonts w:hint="eastAsia"/>
          <w:b/>
          <w:bCs/>
          <w:sz w:val="200"/>
          <w:szCs w:val="200"/>
        </w:rPr>
        <w:t>お待ちください</w:t>
      </w:r>
    </w:p>
    <w:sectPr w:rsidR="0012482A" w:rsidRPr="00A14E48" w:rsidSect="00000C22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4439" w14:textId="77777777" w:rsidR="00000C22" w:rsidRDefault="00000C22" w:rsidP="00882794">
      <w:r>
        <w:separator/>
      </w:r>
    </w:p>
  </w:endnote>
  <w:endnote w:type="continuationSeparator" w:id="0">
    <w:p w14:paraId="26D86BA5" w14:textId="77777777" w:rsidR="00000C22" w:rsidRDefault="00000C22" w:rsidP="0088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ABE1" w14:textId="77777777" w:rsidR="00000C22" w:rsidRDefault="00000C22" w:rsidP="00882794">
      <w:r>
        <w:separator/>
      </w:r>
    </w:p>
  </w:footnote>
  <w:footnote w:type="continuationSeparator" w:id="0">
    <w:p w14:paraId="791517BA" w14:textId="77777777" w:rsidR="00000C22" w:rsidRDefault="00000C22" w:rsidP="0088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D23A8"/>
    <w:multiLevelType w:val="hybridMultilevel"/>
    <w:tmpl w:val="70B43076"/>
    <w:lvl w:ilvl="0" w:tplc="D70EAFA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A43BD7"/>
    <w:multiLevelType w:val="hybridMultilevel"/>
    <w:tmpl w:val="0C7C5388"/>
    <w:lvl w:ilvl="0" w:tplc="1D580056">
      <w:start w:val="1"/>
      <w:numFmt w:val="decimalFullWidth"/>
      <w:lvlText w:val="%1．"/>
      <w:lvlJc w:val="left"/>
      <w:pPr>
        <w:ind w:left="888" w:hanging="888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774543">
    <w:abstractNumId w:val="1"/>
  </w:num>
  <w:num w:numId="2" w16cid:durableId="8777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02"/>
    <w:rsid w:val="00000C22"/>
    <w:rsid w:val="00000E3D"/>
    <w:rsid w:val="00011421"/>
    <w:rsid w:val="0004205E"/>
    <w:rsid w:val="00065300"/>
    <w:rsid w:val="000729DB"/>
    <w:rsid w:val="00075716"/>
    <w:rsid w:val="000A03D5"/>
    <w:rsid w:val="000F2DA1"/>
    <w:rsid w:val="001068BB"/>
    <w:rsid w:val="0012482A"/>
    <w:rsid w:val="001573E0"/>
    <w:rsid w:val="00186788"/>
    <w:rsid w:val="001906D3"/>
    <w:rsid w:val="00191223"/>
    <w:rsid w:val="00197385"/>
    <w:rsid w:val="001D10C0"/>
    <w:rsid w:val="001D4D7E"/>
    <w:rsid w:val="001F3766"/>
    <w:rsid w:val="0023153A"/>
    <w:rsid w:val="00264F89"/>
    <w:rsid w:val="002C2947"/>
    <w:rsid w:val="002D597E"/>
    <w:rsid w:val="00305945"/>
    <w:rsid w:val="00341792"/>
    <w:rsid w:val="00341FD9"/>
    <w:rsid w:val="00352993"/>
    <w:rsid w:val="00384C6C"/>
    <w:rsid w:val="003A1C65"/>
    <w:rsid w:val="003C238A"/>
    <w:rsid w:val="003D2019"/>
    <w:rsid w:val="003E4DA2"/>
    <w:rsid w:val="004401CC"/>
    <w:rsid w:val="00483E35"/>
    <w:rsid w:val="00484789"/>
    <w:rsid w:val="004C5F49"/>
    <w:rsid w:val="004E3F09"/>
    <w:rsid w:val="005019E7"/>
    <w:rsid w:val="00512384"/>
    <w:rsid w:val="00566762"/>
    <w:rsid w:val="005A22DC"/>
    <w:rsid w:val="005E41B7"/>
    <w:rsid w:val="005E4531"/>
    <w:rsid w:val="005E6ED2"/>
    <w:rsid w:val="005F3CE5"/>
    <w:rsid w:val="006105BD"/>
    <w:rsid w:val="00653B6D"/>
    <w:rsid w:val="006F6A82"/>
    <w:rsid w:val="00701178"/>
    <w:rsid w:val="00720923"/>
    <w:rsid w:val="007B317A"/>
    <w:rsid w:val="007E0920"/>
    <w:rsid w:val="008365BF"/>
    <w:rsid w:val="0084588C"/>
    <w:rsid w:val="00852274"/>
    <w:rsid w:val="008568DA"/>
    <w:rsid w:val="00882794"/>
    <w:rsid w:val="008B3A72"/>
    <w:rsid w:val="008C1039"/>
    <w:rsid w:val="00902793"/>
    <w:rsid w:val="00945B3F"/>
    <w:rsid w:val="009534C5"/>
    <w:rsid w:val="00997B83"/>
    <w:rsid w:val="009C2529"/>
    <w:rsid w:val="009C3632"/>
    <w:rsid w:val="009D1233"/>
    <w:rsid w:val="009D13DB"/>
    <w:rsid w:val="009E4BE0"/>
    <w:rsid w:val="009E558C"/>
    <w:rsid w:val="009F3EBE"/>
    <w:rsid w:val="009F67A4"/>
    <w:rsid w:val="00A14E48"/>
    <w:rsid w:val="00A226A8"/>
    <w:rsid w:val="00A34E9E"/>
    <w:rsid w:val="00A679F4"/>
    <w:rsid w:val="00B4119D"/>
    <w:rsid w:val="00B4336F"/>
    <w:rsid w:val="00B63F0B"/>
    <w:rsid w:val="00BC3CDB"/>
    <w:rsid w:val="00C126C0"/>
    <w:rsid w:val="00CB295F"/>
    <w:rsid w:val="00CD3B71"/>
    <w:rsid w:val="00D37AE0"/>
    <w:rsid w:val="00D51950"/>
    <w:rsid w:val="00D64340"/>
    <w:rsid w:val="00D66BDB"/>
    <w:rsid w:val="00DA2474"/>
    <w:rsid w:val="00DC3108"/>
    <w:rsid w:val="00DC7C85"/>
    <w:rsid w:val="00DD6ED1"/>
    <w:rsid w:val="00DE10D0"/>
    <w:rsid w:val="00E0471E"/>
    <w:rsid w:val="00E74EE5"/>
    <w:rsid w:val="00EB3F6D"/>
    <w:rsid w:val="00EC4918"/>
    <w:rsid w:val="00EF1118"/>
    <w:rsid w:val="00F27A01"/>
    <w:rsid w:val="00F36952"/>
    <w:rsid w:val="00F374A8"/>
    <w:rsid w:val="00F749C4"/>
    <w:rsid w:val="00F7756E"/>
    <w:rsid w:val="00F81E02"/>
    <w:rsid w:val="00FA38E2"/>
    <w:rsid w:val="00FB7965"/>
    <w:rsid w:val="00FD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7CB53"/>
  <w15:chartTrackingRefBased/>
  <w15:docId w15:val="{8070B703-A936-4BD6-B319-83BB4930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E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2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794"/>
  </w:style>
  <w:style w:type="paragraph" w:styleId="a7">
    <w:name w:val="footer"/>
    <w:basedOn w:val="a"/>
    <w:link w:val="a8"/>
    <w:uiPriority w:val="99"/>
    <w:unhideWhenUsed/>
    <w:rsid w:val="008827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794"/>
  </w:style>
  <w:style w:type="paragraph" w:styleId="a9">
    <w:name w:val="List Paragraph"/>
    <w:basedOn w:val="a"/>
    <w:uiPriority w:val="34"/>
    <w:qFormat/>
    <w:rsid w:val="00A14E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04DF-F910-4147-A726-A9CCEB45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17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isisiyou</dc:creator>
  <cp:keywords/>
  <dc:description/>
  <cp:lastModifiedBy>私立幼稚園協会 石川県</cp:lastModifiedBy>
  <cp:revision>65</cp:revision>
  <cp:lastPrinted>2023-12-04T04:13:00Z</cp:lastPrinted>
  <dcterms:created xsi:type="dcterms:W3CDTF">2017-09-07T02:50:00Z</dcterms:created>
  <dcterms:modified xsi:type="dcterms:W3CDTF">2024-01-22T03:08:00Z</dcterms:modified>
</cp:coreProperties>
</file>